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C" w:rsidRDefault="00F02BB5" w:rsidP="00C04503">
      <w:pPr>
        <w:pStyle w:val="a3"/>
        <w:tabs>
          <w:tab w:val="left" w:pos="993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ВОЗМОЖНОСТИ ПОДАЧИ ДОКУМЕНТОВ ДЛЯ ПОСТУПЛЕНИЯ НА ОБУЧЕНИЕ В ЭЛЕКТРОННОЙ ФОРМЕ</w:t>
      </w:r>
    </w:p>
    <w:p w:rsidR="00997F7C" w:rsidRDefault="00997F7C" w:rsidP="00997F7C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997F7C" w:rsidRPr="00997F7C" w:rsidRDefault="00997F7C" w:rsidP="00997F7C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A2D8F" w:rsidRDefault="00CA2D8F" w:rsidP="00C04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на обучение с приложением документов, необходимых для поступления представляется (направляется) пост</w:t>
      </w:r>
      <w:r w:rsidR="00FB7C18">
        <w:rPr>
          <w:rFonts w:ascii="Times New Roman" w:hAnsi="Times New Roman" w:cs="Times New Roman"/>
          <w:sz w:val="28"/>
          <w:szCs w:val="28"/>
        </w:rPr>
        <w:t>упающим в Университет</w:t>
      </w:r>
      <w:r w:rsidR="000D3B48">
        <w:rPr>
          <w:rFonts w:ascii="Times New Roman" w:hAnsi="Times New Roman" w:cs="Times New Roman"/>
          <w:sz w:val="28"/>
          <w:szCs w:val="28"/>
        </w:rPr>
        <w:t xml:space="preserve"> следующим способом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49A0" w:rsidRPr="00B549A0" w:rsidRDefault="000D3B48" w:rsidP="00B549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D8F">
        <w:rPr>
          <w:rFonts w:ascii="Times New Roman" w:hAnsi="Times New Roman" w:cs="Times New Roman"/>
          <w:sz w:val="28"/>
          <w:szCs w:val="28"/>
        </w:rPr>
        <w:t xml:space="preserve"> в электронной форме в виде скан-копий на адрес электронной </w:t>
      </w:r>
      <w:r w:rsidR="00CA2D8F" w:rsidRPr="00B549A0">
        <w:rPr>
          <w:rFonts w:ascii="Times New Roman" w:hAnsi="Times New Roman" w:cs="Times New Roman"/>
          <w:b/>
          <w:bCs/>
          <w:sz w:val="28"/>
          <w:szCs w:val="28"/>
        </w:rPr>
        <w:t xml:space="preserve">почты </w:t>
      </w:r>
      <w:hyperlink r:id="rId5" w:history="1">
        <w:r w:rsidR="00B549A0" w:rsidRPr="00B549A0">
          <w:rPr>
            <w:rFonts w:ascii="Times New Roman" w:hAnsi="Times New Roman" w:cs="Times New Roman"/>
            <w:b/>
            <w:bCs/>
            <w:sz w:val="28"/>
            <w:szCs w:val="28"/>
          </w:rPr>
          <w:t>khti-bs@sfu-kras.ru</w:t>
        </w:r>
      </w:hyperlink>
      <w:r w:rsidR="00B549A0" w:rsidRPr="00B549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6" w:history="1">
        <w:r w:rsidR="00B549A0" w:rsidRPr="00B549A0">
          <w:rPr>
            <w:rFonts w:ascii="Times New Roman" w:hAnsi="Times New Roman" w:cs="Times New Roman"/>
            <w:b/>
            <w:bCs/>
            <w:sz w:val="28"/>
            <w:szCs w:val="28"/>
          </w:rPr>
          <w:t>khti-mag@sfu-kras.ru</w:t>
        </w:r>
      </w:hyperlink>
    </w:p>
    <w:p w:rsidR="00C04503" w:rsidRPr="00D81D6C" w:rsidRDefault="00D81D6C" w:rsidP="00D81D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p61" w:history="1">
        <w:r w:rsidRPr="00D81D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 использованием </w:t>
        </w:r>
        <w:proofErr w:type="spellStart"/>
        <w:r w:rsidRPr="00D81D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суперсервиса</w:t>
        </w:r>
        <w:proofErr w:type="spellEnd"/>
        <w:r w:rsidRPr="00D81D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«поступление в вуз </w:t>
        </w:r>
        <w:proofErr w:type="spellStart"/>
        <w:r w:rsidRPr="00D81D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онлайн</w:t>
        </w:r>
        <w:proofErr w:type="spellEnd"/>
        <w:r w:rsidRPr="00D81D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» посредством федеральной государственной информационной системы «единый портал государственных и муниципальных услуг (функций)» (далее — ЕПГУ)</w:t>
        </w:r>
      </w:hyperlink>
      <w:r w:rsidRPr="00D81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503" w:rsidRPr="00C04503" w:rsidRDefault="00C04503" w:rsidP="00C04503">
      <w:pPr>
        <w:pStyle w:val="a3"/>
        <w:tabs>
          <w:tab w:val="left" w:pos="993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A317C" w:rsidRPr="00C04503" w:rsidRDefault="001A317C" w:rsidP="00C04503">
      <w:pPr>
        <w:pStyle w:val="a3"/>
        <w:tabs>
          <w:tab w:val="left" w:pos="993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55EE1" w:rsidRPr="00C04503" w:rsidRDefault="00555EE1" w:rsidP="00C045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5EE1" w:rsidRPr="00C04503" w:rsidSect="00622A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D70C3"/>
    <w:multiLevelType w:val="hybridMultilevel"/>
    <w:tmpl w:val="4BF4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17C"/>
    <w:rsid w:val="000007DA"/>
    <w:rsid w:val="000856B6"/>
    <w:rsid w:val="00085FE0"/>
    <w:rsid w:val="00097C91"/>
    <w:rsid w:val="000D3B48"/>
    <w:rsid w:val="00104A0C"/>
    <w:rsid w:val="001504B7"/>
    <w:rsid w:val="00152F2E"/>
    <w:rsid w:val="00197C7D"/>
    <w:rsid w:val="001A317C"/>
    <w:rsid w:val="00217FDE"/>
    <w:rsid w:val="00220EF2"/>
    <w:rsid w:val="002728C1"/>
    <w:rsid w:val="00293FF0"/>
    <w:rsid w:val="00381869"/>
    <w:rsid w:val="0038380C"/>
    <w:rsid w:val="003F5EA9"/>
    <w:rsid w:val="004078C9"/>
    <w:rsid w:val="00416C1C"/>
    <w:rsid w:val="00421E5D"/>
    <w:rsid w:val="005167A9"/>
    <w:rsid w:val="00534E3C"/>
    <w:rsid w:val="00555EE1"/>
    <w:rsid w:val="005C4CC0"/>
    <w:rsid w:val="006004D0"/>
    <w:rsid w:val="00635958"/>
    <w:rsid w:val="00697DBA"/>
    <w:rsid w:val="00711248"/>
    <w:rsid w:val="007B72A2"/>
    <w:rsid w:val="007C3483"/>
    <w:rsid w:val="007D6611"/>
    <w:rsid w:val="00814932"/>
    <w:rsid w:val="00842B2C"/>
    <w:rsid w:val="00871186"/>
    <w:rsid w:val="008A6976"/>
    <w:rsid w:val="008B496A"/>
    <w:rsid w:val="008E1EED"/>
    <w:rsid w:val="00997F7C"/>
    <w:rsid w:val="009A1414"/>
    <w:rsid w:val="009A7721"/>
    <w:rsid w:val="009B5D11"/>
    <w:rsid w:val="00A62016"/>
    <w:rsid w:val="00A74F2D"/>
    <w:rsid w:val="00A90D12"/>
    <w:rsid w:val="00AF3045"/>
    <w:rsid w:val="00B454D9"/>
    <w:rsid w:val="00B45E47"/>
    <w:rsid w:val="00B549A0"/>
    <w:rsid w:val="00C04503"/>
    <w:rsid w:val="00C07061"/>
    <w:rsid w:val="00C16C9E"/>
    <w:rsid w:val="00CA2D8F"/>
    <w:rsid w:val="00D81D6C"/>
    <w:rsid w:val="00DA20B0"/>
    <w:rsid w:val="00DE5C3D"/>
    <w:rsid w:val="00DF00E4"/>
    <w:rsid w:val="00E006C8"/>
    <w:rsid w:val="00E04A29"/>
    <w:rsid w:val="00E117FD"/>
    <w:rsid w:val="00EA1AD4"/>
    <w:rsid w:val="00EA5E1C"/>
    <w:rsid w:val="00F02BB5"/>
    <w:rsid w:val="00F929AC"/>
    <w:rsid w:val="00FB5FFE"/>
    <w:rsid w:val="00FB7C18"/>
    <w:rsid w:val="00FD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31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FB7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out.sfu-kras.ru/node/9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ti-bs@sfu-kras.ru" TargetMode="External"/><Relationship Id="rId5" Type="http://schemas.openxmlformats.org/officeDocument/2006/relationships/hyperlink" Target="mailto:khti-bs@sfu-kra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4</cp:revision>
  <cp:lastPrinted>2017-09-29T03:06:00Z</cp:lastPrinted>
  <dcterms:created xsi:type="dcterms:W3CDTF">2021-10-28T02:46:00Z</dcterms:created>
  <dcterms:modified xsi:type="dcterms:W3CDTF">2021-10-28T02:49:00Z</dcterms:modified>
</cp:coreProperties>
</file>